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20" w:rsidRDefault="00304D20" w:rsidP="00DA26D3">
      <w:pPr>
        <w:spacing w:after="0" w:line="240" w:lineRule="auto"/>
        <w:ind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F628C" w:rsidRDefault="003F628C" w:rsidP="003F628C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F628C" w:rsidRDefault="003F628C" w:rsidP="003F628C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F628C" w:rsidRDefault="003F628C" w:rsidP="003F628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3F628C" w:rsidRPr="00597EEC" w:rsidRDefault="003F628C" w:rsidP="003F628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F628C" w:rsidRPr="005C2232" w:rsidRDefault="003F628C" w:rsidP="003F628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C76AC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274AEC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</w:t>
      </w:r>
      <w:r w:rsidRPr="00B54A35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</w:t>
      </w:r>
      <w:r w:rsidRPr="00AC1A5D">
        <w:rPr>
          <w:rFonts w:ascii="GHEA Grapalat" w:eastAsia="Times New Roman" w:hAnsi="GHEA Grapalat"/>
          <w:sz w:val="24"/>
          <w:szCs w:val="24"/>
          <w:lang w:val="hy-AM"/>
        </w:rPr>
        <w:t>դիմել</w:t>
      </w:r>
      <w:r w:rsidRPr="00AC1A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Pr="00AC1A5D">
        <w:rPr>
          <w:rFonts w:ascii="GHEA Grapalat" w:hAnsi="GHEA Grapalat"/>
          <w:color w:val="333333"/>
          <w:sz w:val="24"/>
          <w:szCs w:val="24"/>
          <w:lang w:val="hy-AM"/>
        </w:rPr>
        <w:t>Վահագն Հենրիկի Ստեփանյան</w:t>
      </w:r>
      <w:r w:rsidRPr="00AC1A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AC1A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AC1A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AC1A5D">
        <w:rPr>
          <w:rFonts w:ascii="GHEA Grapalat" w:eastAsia="Times New Roman" w:hAnsi="GHEA Grapalat"/>
          <w:sz w:val="24"/>
          <w:szCs w:val="24"/>
          <w:lang w:val="hy-AM"/>
        </w:rPr>
        <w:t>,</w:t>
      </w:r>
      <w:r w:rsidRPr="00B54A35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</w:t>
      </w:r>
      <w:r w:rsidRPr="00551721">
        <w:rPr>
          <w:rFonts w:ascii="GHEA Grapalat" w:eastAsia="Times New Roman" w:hAnsi="GHEA Grapalat"/>
          <w:sz w:val="24"/>
          <w:szCs w:val="24"/>
          <w:lang w:val="hy-AM"/>
        </w:rPr>
        <w:t xml:space="preserve"> իրավունքով 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551721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Pr="00551721">
        <w:rPr>
          <w:rFonts w:ascii="GHEA Grapalat" w:hAnsi="GHEA Grapalat"/>
          <w:color w:val="000000"/>
          <w:sz w:val="24"/>
          <w:szCs w:val="24"/>
          <w:lang w:val="hy-AM"/>
        </w:rPr>
        <w:t>07-029-</w:t>
      </w:r>
      <w:r>
        <w:rPr>
          <w:rFonts w:ascii="GHEA Grapalat" w:hAnsi="GHEA Grapalat"/>
          <w:color w:val="000000"/>
          <w:sz w:val="24"/>
          <w:szCs w:val="24"/>
          <w:lang w:val="hy-AM"/>
        </w:rPr>
        <w:t>0269-0057</w:t>
      </w:r>
      <w:r w:rsidRPr="0055172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55172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51721">
        <w:rPr>
          <w:rFonts w:ascii="GHEA Grapalat" w:hAnsi="GHEA Grapalat"/>
          <w:color w:val="000000"/>
          <w:sz w:val="24"/>
          <w:szCs w:val="24"/>
          <w:lang w:val="hy-AM"/>
        </w:rPr>
        <w:t>0,0</w:t>
      </w:r>
      <w:r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517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55172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5517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</w:t>
      </w:r>
      <w:r w:rsidRPr="0007261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բնակելի</w:t>
      </w:r>
      <w:r w:rsidRPr="00B964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հողերի կատեգորիա</w:t>
      </w:r>
      <w:r w:rsidRPr="00B9647B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B9647B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B9647B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 փաստաթղթերի մշակման աշխատանքները համակարգող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162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F511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3F628C" w:rsidRPr="005C2232" w:rsidRDefault="003F628C" w:rsidP="003F628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F628C" w:rsidRDefault="003F628C" w:rsidP="003F628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F628C" w:rsidRDefault="003F628C" w:rsidP="003F628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F628C" w:rsidRDefault="003F628C" w:rsidP="003F628C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3F628C" w:rsidRDefault="003F628C" w:rsidP="003F628C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3F628C" w:rsidRDefault="003F628C" w:rsidP="003F628C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F628C" w:rsidRDefault="003F628C" w:rsidP="003F628C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AC1A5D">
        <w:rPr>
          <w:rFonts w:ascii="GHEA Grapalat" w:hAnsi="GHEA Grapalat"/>
          <w:color w:val="333333"/>
          <w:sz w:val="24"/>
          <w:szCs w:val="24"/>
          <w:lang w:val="hy-AM"/>
        </w:rPr>
        <w:t>Վահագն Հենրիկի Ստեփանյան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2024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3357900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FA5C16" w:rsidRPr="008840EE" w:rsidRDefault="00FA5C16" w:rsidP="00FA5C1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6E4731" w:rsidRPr="000E238F" w:rsidRDefault="006E4731" w:rsidP="00FA5C16">
      <w:pPr>
        <w:ind w:right="-472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sectPr w:rsidR="006E4731" w:rsidRPr="000E2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E238F"/>
    <w:rsid w:val="00110F55"/>
    <w:rsid w:val="00143170"/>
    <w:rsid w:val="00166CA3"/>
    <w:rsid w:val="001840CB"/>
    <w:rsid w:val="001A1171"/>
    <w:rsid w:val="001B618B"/>
    <w:rsid w:val="001F497A"/>
    <w:rsid w:val="00251B84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628C"/>
    <w:rsid w:val="0042371B"/>
    <w:rsid w:val="004D46A2"/>
    <w:rsid w:val="005F2626"/>
    <w:rsid w:val="00660A65"/>
    <w:rsid w:val="006B2C74"/>
    <w:rsid w:val="006D1800"/>
    <w:rsid w:val="006D3DE1"/>
    <w:rsid w:val="006E4731"/>
    <w:rsid w:val="0077379E"/>
    <w:rsid w:val="00781148"/>
    <w:rsid w:val="007E2884"/>
    <w:rsid w:val="007E6679"/>
    <w:rsid w:val="008522D3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60442"/>
    <w:rsid w:val="00DA26D3"/>
    <w:rsid w:val="00DB0D08"/>
    <w:rsid w:val="00E27251"/>
    <w:rsid w:val="00E72061"/>
    <w:rsid w:val="00F404D9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56</cp:revision>
  <cp:lastPrinted>2024-01-29T05:42:00Z</cp:lastPrinted>
  <dcterms:created xsi:type="dcterms:W3CDTF">2024-01-25T10:19:00Z</dcterms:created>
  <dcterms:modified xsi:type="dcterms:W3CDTF">2024-06-05T06:50:00Z</dcterms:modified>
</cp:coreProperties>
</file>